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2B5B1F1F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</w:t>
      </w:r>
      <w:r w:rsidR="004A2EC8">
        <w:rPr>
          <w:sz w:val="24"/>
        </w:rPr>
        <w:t>the church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D95902">
        <w:rPr>
          <w:sz w:val="24"/>
        </w:rPr>
        <w:t>19th</w:t>
      </w:r>
      <w:r w:rsidR="005A728F">
        <w:rPr>
          <w:sz w:val="24"/>
        </w:rPr>
        <w:t xml:space="preserve"> </w:t>
      </w:r>
      <w:r w:rsidR="00D95902">
        <w:rPr>
          <w:sz w:val="24"/>
        </w:rPr>
        <w:t>September</w:t>
      </w:r>
      <w:r w:rsidR="00833A03">
        <w:rPr>
          <w:sz w:val="24"/>
        </w:rPr>
        <w:t xml:space="preserve"> </w:t>
      </w:r>
      <w:r w:rsidR="005A728F">
        <w:rPr>
          <w:sz w:val="24"/>
        </w:rPr>
        <w:t>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0DE62A72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2F1110">
        <w:rPr>
          <w:sz w:val="24"/>
        </w:rPr>
        <w:t>1</w:t>
      </w:r>
      <w:r w:rsidR="00D95902">
        <w:rPr>
          <w:sz w:val="24"/>
        </w:rPr>
        <w:t>4</w:t>
      </w:r>
      <w:r w:rsidR="00D95902" w:rsidRPr="00D95902">
        <w:rPr>
          <w:sz w:val="24"/>
          <w:vertAlign w:val="superscript"/>
        </w:rPr>
        <w:t>th</w:t>
      </w:r>
      <w:r w:rsidR="00D95902">
        <w:rPr>
          <w:sz w:val="24"/>
        </w:rPr>
        <w:t xml:space="preserve"> September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319523CC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18B0DBE" w14:textId="0CF420BA" w:rsidR="00B13390" w:rsidRDefault="00B1339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Grit Bin </w:t>
      </w:r>
      <w:r w:rsidR="00667F58">
        <w:rPr>
          <w:sz w:val="24"/>
        </w:rPr>
        <w:t>for ABN Lorries</w:t>
      </w:r>
    </w:p>
    <w:p w14:paraId="0C9842DC" w14:textId="29E68586" w:rsidR="00667F58" w:rsidRDefault="00D1233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</w:t>
      </w:r>
    </w:p>
    <w:p w14:paraId="0B9D3C27" w14:textId="19C2753B" w:rsidR="002F0BD2" w:rsidRDefault="002F0BD2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Councillor Training</w:t>
      </w:r>
    </w:p>
    <w:p w14:paraId="54181CEB" w14:textId="3782AD80" w:rsidR="00565D00" w:rsidRDefault="00565D0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ERNLLCA 2018 Conference</w:t>
      </w:r>
    </w:p>
    <w:p w14:paraId="2B46DB1F" w14:textId="096F811D" w:rsidR="00710625" w:rsidRDefault="0071062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Speeding</w:t>
      </w:r>
    </w:p>
    <w:p w14:paraId="15B8E950" w14:textId="1D1A6397" w:rsidR="005036F8" w:rsidRDefault="005036F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Pub</w:t>
      </w:r>
      <w:bookmarkStart w:id="0" w:name="_GoBack"/>
      <w:bookmarkEnd w:id="0"/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424DC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331"/>
    <w:rsid w:val="00D12D2F"/>
    <w:rsid w:val="00D27255"/>
    <w:rsid w:val="00D43A12"/>
    <w:rsid w:val="00D4589D"/>
    <w:rsid w:val="00D516B6"/>
    <w:rsid w:val="00D95902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73</cp:revision>
  <cp:lastPrinted>2018-01-09T09:54:00Z</cp:lastPrinted>
  <dcterms:created xsi:type="dcterms:W3CDTF">2017-12-11T10:01:00Z</dcterms:created>
  <dcterms:modified xsi:type="dcterms:W3CDTF">2018-09-13T11:33:00Z</dcterms:modified>
</cp:coreProperties>
</file>